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231A61" w14:textId="77777777" w:rsidR="00A16354" w:rsidRPr="00BF3FA5" w:rsidRDefault="00A16354" w:rsidP="00A16354">
      <w:pPr>
        <w:spacing w:after="0" w:line="480" w:lineRule="auto"/>
        <w:jc w:val="center"/>
        <w:rPr>
          <w:rFonts w:ascii="Times New Roman" w:eastAsia="Calibri" w:hAnsi="Times New Roman" w:cs="Times New Roman"/>
          <w:b/>
          <w:sz w:val="24"/>
        </w:rPr>
      </w:pPr>
      <w:r>
        <w:rPr>
          <w:rFonts w:ascii="Times New Roman" w:eastAsia="Calibri" w:hAnsi="Times New Roman" w:cs="Times New Roman"/>
          <w:b/>
          <w:sz w:val="24"/>
        </w:rPr>
        <w:t xml:space="preserve">PENGARUH </w:t>
      </w:r>
      <w:r w:rsidR="00BF3FA5" w:rsidRPr="00BF3FA5">
        <w:rPr>
          <w:rFonts w:ascii="Times New Roman" w:eastAsia="Calibri" w:hAnsi="Times New Roman" w:cs="Times New Roman"/>
          <w:b/>
          <w:i/>
          <w:sz w:val="24"/>
        </w:rPr>
        <w:t>DIVIDEN PAYOUT RATIO</w:t>
      </w:r>
      <w:r w:rsidR="004E6860">
        <w:rPr>
          <w:rFonts w:ascii="Times New Roman" w:eastAsia="Calibri" w:hAnsi="Times New Roman" w:cs="Times New Roman"/>
          <w:b/>
          <w:sz w:val="24"/>
          <w:lang w:val="id-ID"/>
        </w:rPr>
        <w:t xml:space="preserve"> DAN </w:t>
      </w:r>
      <w:r w:rsidR="00BF3FA5">
        <w:rPr>
          <w:rFonts w:ascii="Times New Roman" w:eastAsia="Calibri" w:hAnsi="Times New Roman" w:cs="Times New Roman"/>
          <w:b/>
          <w:sz w:val="24"/>
        </w:rPr>
        <w:t>STRUKTUR MODAL</w:t>
      </w:r>
      <w:r w:rsidR="003B1417">
        <w:rPr>
          <w:rFonts w:ascii="Times New Roman" w:eastAsia="Calibri" w:hAnsi="Times New Roman" w:cs="Times New Roman"/>
          <w:b/>
          <w:sz w:val="24"/>
          <w:lang w:val="id-ID"/>
        </w:rPr>
        <w:t xml:space="preserve"> </w:t>
      </w:r>
      <w:r w:rsidR="004E6860">
        <w:rPr>
          <w:rFonts w:ascii="Times New Roman" w:eastAsia="Calibri" w:hAnsi="Times New Roman" w:cs="Times New Roman"/>
          <w:b/>
          <w:sz w:val="24"/>
          <w:lang w:val="id-ID"/>
        </w:rPr>
        <w:t xml:space="preserve">TERHADAP </w:t>
      </w:r>
      <w:r w:rsidR="00BF3FA5">
        <w:rPr>
          <w:rFonts w:ascii="Times New Roman" w:eastAsia="Calibri" w:hAnsi="Times New Roman" w:cs="Times New Roman"/>
          <w:b/>
          <w:sz w:val="24"/>
        </w:rPr>
        <w:t>PROFITABILITAS</w:t>
      </w:r>
    </w:p>
    <w:p w14:paraId="5CB7C365" w14:textId="77777777" w:rsidR="00A16354" w:rsidRPr="00E8595B" w:rsidRDefault="004E6860" w:rsidP="00A16354">
      <w:pPr>
        <w:spacing w:after="0" w:line="480" w:lineRule="auto"/>
        <w:jc w:val="center"/>
        <w:rPr>
          <w:rFonts w:ascii="Times New Roman" w:eastAsia="Calibri" w:hAnsi="Times New Roman" w:cs="Times New Roman"/>
          <w:b/>
          <w:sz w:val="24"/>
          <w:lang w:val="id-ID"/>
        </w:rPr>
      </w:pPr>
      <w:r w:rsidRPr="00E8595B">
        <w:rPr>
          <w:rFonts w:ascii="Times New Roman" w:eastAsia="Calibri" w:hAnsi="Times New Roman" w:cs="Times New Roman"/>
          <w:b/>
          <w:sz w:val="24"/>
        </w:rPr>
        <w:t xml:space="preserve">(Studi Pada </w:t>
      </w:r>
      <w:r w:rsidR="00BF3FA5">
        <w:rPr>
          <w:rFonts w:ascii="Times New Roman" w:eastAsia="Calibri" w:hAnsi="Times New Roman" w:cs="Times New Roman"/>
          <w:b/>
          <w:sz w:val="24"/>
        </w:rPr>
        <w:t>Indeks LQ-45 di Bursa Efek Indonesia Periode 2013-2016</w:t>
      </w:r>
      <w:r w:rsidR="00A16354" w:rsidRPr="00E8595B">
        <w:rPr>
          <w:rFonts w:ascii="Times New Roman" w:eastAsia="Calibri" w:hAnsi="Times New Roman" w:cs="Times New Roman"/>
          <w:b/>
          <w:sz w:val="24"/>
        </w:rPr>
        <w:t>)</w:t>
      </w:r>
    </w:p>
    <w:p w14:paraId="10CFDBF7" w14:textId="77777777" w:rsidR="00EB06D3" w:rsidRPr="00EB06D3" w:rsidRDefault="00EB06D3" w:rsidP="00A16354">
      <w:pPr>
        <w:spacing w:after="0" w:line="480" w:lineRule="auto"/>
        <w:jc w:val="center"/>
        <w:rPr>
          <w:rFonts w:ascii="Times New Roman" w:eastAsia="Calibri" w:hAnsi="Times New Roman" w:cs="Times New Roman"/>
          <w:sz w:val="24"/>
          <w:lang w:val="id-ID"/>
        </w:rPr>
      </w:pPr>
    </w:p>
    <w:p w14:paraId="11363B7F" w14:textId="77777777" w:rsidR="00A16354" w:rsidRPr="00EB06D3" w:rsidRDefault="00EB06D3" w:rsidP="00A16354">
      <w:pPr>
        <w:spacing w:after="0" w:line="480" w:lineRule="auto"/>
        <w:jc w:val="center"/>
        <w:rPr>
          <w:rFonts w:ascii="Times New Roman" w:eastAsia="Calibri" w:hAnsi="Times New Roman" w:cs="Times New Roman"/>
          <w:sz w:val="24"/>
          <w:lang w:val="id-ID"/>
        </w:rPr>
      </w:pPr>
      <w:r>
        <w:rPr>
          <w:rFonts w:ascii="Times New Roman" w:eastAsia="Calibri" w:hAnsi="Times New Roman" w:cs="Times New Roman"/>
          <w:sz w:val="24"/>
          <w:lang w:val="id-ID"/>
        </w:rPr>
        <w:t>Disusun oleh :</w:t>
      </w:r>
    </w:p>
    <w:p w14:paraId="6895236B" w14:textId="77777777" w:rsidR="00A16354" w:rsidRPr="00BF3FA5" w:rsidRDefault="00BF3FA5" w:rsidP="00A16354">
      <w:pPr>
        <w:spacing w:after="0" w:line="48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REGYANA BUDIMAN</w:t>
      </w:r>
    </w:p>
    <w:p w14:paraId="3C7CA71F" w14:textId="77777777" w:rsidR="00A16354" w:rsidRPr="00BF3FA5" w:rsidRDefault="004E6860" w:rsidP="00A16354">
      <w:pPr>
        <w:spacing w:after="0" w:line="48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NPM: C10140</w:t>
      </w:r>
      <w:r w:rsidR="00BF3FA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186</w:t>
      </w:r>
    </w:p>
    <w:p w14:paraId="152435A5" w14:textId="77777777" w:rsidR="00A16354" w:rsidRDefault="00A16354" w:rsidP="00A16354">
      <w:pPr>
        <w:spacing w:after="0" w:line="48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92AA534" w14:textId="4ECD7BEB" w:rsidR="00E8595B" w:rsidRPr="00E8595B" w:rsidRDefault="00A16354" w:rsidP="00E8595B">
      <w:pPr>
        <w:spacing w:after="0" w:line="48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 w:rsidRPr="00EB06D3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="00EB06D3" w:rsidRPr="00EB06D3">
        <w:rPr>
          <w:rFonts w:ascii="Times New Roman" w:hAnsi="Times New Roman" w:cs="Times New Roman"/>
          <w:color w:val="000000" w:themeColor="text1"/>
          <w:sz w:val="24"/>
          <w:szCs w:val="24"/>
        </w:rPr>
        <w:t>andung</w:t>
      </w:r>
      <w:r w:rsidR="009E2C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BF3FA5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137C29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9E2C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F3FA5">
        <w:rPr>
          <w:rFonts w:ascii="Times New Roman" w:hAnsi="Times New Roman" w:cs="Times New Roman"/>
          <w:color w:val="000000" w:themeColor="text1"/>
          <w:sz w:val="24"/>
          <w:szCs w:val="24"/>
        </w:rPr>
        <w:t>September</w:t>
      </w:r>
      <w:r w:rsidR="004E6860" w:rsidRPr="00EB06D3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</w:t>
      </w:r>
      <w:r w:rsidR="004E6860" w:rsidRPr="00EB06D3">
        <w:rPr>
          <w:rFonts w:ascii="Times New Roman" w:hAnsi="Times New Roman" w:cs="Times New Roman"/>
          <w:color w:val="000000" w:themeColor="text1"/>
          <w:sz w:val="24"/>
          <w:szCs w:val="24"/>
        </w:rPr>
        <w:t>2018</w:t>
      </w:r>
    </w:p>
    <w:p w14:paraId="64108073" w14:textId="77777777" w:rsidR="00A16354" w:rsidRPr="00EB06D3" w:rsidRDefault="00A16354" w:rsidP="00A16354">
      <w:pPr>
        <w:spacing w:after="0" w:line="48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06D3">
        <w:rPr>
          <w:rFonts w:ascii="Times New Roman" w:hAnsi="Times New Roman" w:cs="Times New Roman"/>
          <w:color w:val="000000" w:themeColor="text1"/>
          <w:sz w:val="24"/>
          <w:szCs w:val="24"/>
        </w:rPr>
        <w:t>Pembimbing</w:t>
      </w:r>
    </w:p>
    <w:p w14:paraId="681C9D55" w14:textId="77777777" w:rsidR="00A16354" w:rsidRPr="00EB06D3" w:rsidRDefault="00A16354" w:rsidP="00A16354">
      <w:pPr>
        <w:spacing w:after="0" w:line="48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CCCB2C0" w14:textId="77777777" w:rsidR="00A16354" w:rsidRPr="00EB06D3" w:rsidRDefault="00A16354" w:rsidP="00343743">
      <w:pPr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3F246AB" w14:textId="7E8DCAD1" w:rsidR="00A16354" w:rsidRDefault="00A16354" w:rsidP="00E8595B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  <w:lang w:val="id-ID"/>
        </w:rPr>
      </w:pPr>
      <w:r w:rsidRPr="00EB06D3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E97962">
        <w:rPr>
          <w:rFonts w:ascii="Times New Roman" w:hAnsi="Times New Roman" w:cs="Times New Roman"/>
          <w:sz w:val="24"/>
          <w:szCs w:val="24"/>
        </w:rPr>
        <w:t>Rr. Yoppy Palupi P</w:t>
      </w:r>
      <w:bookmarkStart w:id="0" w:name="_GoBack"/>
      <w:bookmarkEnd w:id="0"/>
      <w:r w:rsidR="00BF3FA5" w:rsidRPr="00BF3FA5">
        <w:rPr>
          <w:rFonts w:ascii="Times New Roman" w:hAnsi="Times New Roman" w:cs="Times New Roman"/>
          <w:sz w:val="24"/>
          <w:szCs w:val="24"/>
        </w:rPr>
        <w:t>., SE., M.Ak</w:t>
      </w:r>
      <w:r w:rsidR="00EB06D3" w:rsidRPr="00EB06D3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EB06D3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14:paraId="408DDC92" w14:textId="77777777" w:rsidR="00E8595B" w:rsidRPr="00E8595B" w:rsidRDefault="00E8595B" w:rsidP="00E8595B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  <w:lang w:val="id-ID"/>
        </w:rPr>
      </w:pPr>
    </w:p>
    <w:p w14:paraId="1D53ADB3" w14:textId="77777777" w:rsidR="00E8595B" w:rsidRPr="00EB06D3" w:rsidRDefault="00A16354" w:rsidP="00E8595B">
      <w:pPr>
        <w:spacing w:after="0" w:line="48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 w:rsidRPr="00EB06D3">
        <w:rPr>
          <w:rFonts w:ascii="Times New Roman" w:hAnsi="Times New Roman" w:cs="Times New Roman"/>
          <w:color w:val="000000" w:themeColor="text1"/>
          <w:sz w:val="24"/>
          <w:szCs w:val="24"/>
        </w:rPr>
        <w:t>Mengetahui</w:t>
      </w:r>
      <w:r w:rsidR="00EB06D3" w:rsidRPr="00EB06D3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,</w:t>
      </w:r>
    </w:p>
    <w:p w14:paraId="2E3B6BA5" w14:textId="77777777" w:rsidR="00A16354" w:rsidRPr="00EB06D3" w:rsidRDefault="00A16354" w:rsidP="009E2C4A">
      <w:pPr>
        <w:spacing w:after="0" w:line="480" w:lineRule="auto"/>
        <w:ind w:firstLine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06D3">
        <w:rPr>
          <w:rFonts w:ascii="Times New Roman" w:hAnsi="Times New Roman" w:cs="Times New Roman"/>
          <w:color w:val="000000" w:themeColor="text1"/>
          <w:sz w:val="24"/>
          <w:szCs w:val="24"/>
        </w:rPr>
        <w:t>Ketua STIE E</w:t>
      </w:r>
      <w:r w:rsidR="00E8595B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KUITAS</w:t>
      </w:r>
      <w:r w:rsidR="00EB06D3" w:rsidRPr="00EB06D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B06D3" w:rsidRPr="00EB06D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</w:t>
      </w:r>
      <w:r w:rsidR="00E8595B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 </w:t>
      </w:r>
      <w:r w:rsidRPr="00EB06D3">
        <w:rPr>
          <w:rFonts w:ascii="Times New Roman" w:hAnsi="Times New Roman" w:cs="Times New Roman"/>
          <w:color w:val="000000" w:themeColor="text1"/>
          <w:sz w:val="24"/>
          <w:szCs w:val="24"/>
        </w:rPr>
        <w:t>Ketua Program Studi</w:t>
      </w:r>
      <w:r w:rsidR="00EB06D3" w:rsidRPr="00EB06D3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</w:t>
      </w:r>
      <w:r w:rsidRPr="00EB06D3">
        <w:rPr>
          <w:rFonts w:ascii="Times New Roman" w:hAnsi="Times New Roman" w:cs="Times New Roman"/>
          <w:color w:val="000000" w:themeColor="text1"/>
          <w:sz w:val="24"/>
          <w:szCs w:val="24"/>
        </w:rPr>
        <w:t>S1 Akuntansi</w:t>
      </w:r>
    </w:p>
    <w:p w14:paraId="389D5496" w14:textId="77777777" w:rsidR="00A16354" w:rsidRPr="00EB06D3" w:rsidRDefault="00A16354" w:rsidP="00A16354">
      <w:pPr>
        <w:spacing w:after="0"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6C2C873" w14:textId="77777777" w:rsidR="00A16354" w:rsidRPr="00EB06D3" w:rsidRDefault="00A16354" w:rsidP="00A16354">
      <w:pPr>
        <w:spacing w:after="0"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990A1F7" w14:textId="77777777" w:rsidR="00A16354" w:rsidRPr="00EB06D3" w:rsidRDefault="00E8595B" w:rsidP="00E8595B">
      <w:pPr>
        <w:spacing w:after="0"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 </w:t>
      </w:r>
      <w:r w:rsidR="00A16354" w:rsidRPr="00EB06D3">
        <w:rPr>
          <w:rFonts w:ascii="Times New Roman" w:hAnsi="Times New Roman" w:cs="Times New Roman"/>
          <w:color w:val="000000" w:themeColor="text1"/>
          <w:sz w:val="24"/>
          <w:szCs w:val="24"/>
        </w:rPr>
        <w:t>(Prof. Dr. Ina Primiana, SE., MT</w:t>
      </w:r>
      <w:r w:rsidR="009E2C4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.</w:t>
      </w:r>
      <w:r w:rsidR="00A16354" w:rsidRPr="00EB06D3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A16354" w:rsidRPr="00EB06D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</w:t>
      </w:r>
      <w:r w:rsidR="00EB06D3" w:rsidRPr="00EB06D3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 </w:t>
      </w:r>
      <w:r w:rsidR="00A16354" w:rsidRPr="00EB06D3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A16354" w:rsidRPr="00EB06D3">
        <w:rPr>
          <w:rFonts w:ascii="Times New Roman" w:hAnsi="Times New Roman" w:cs="Times New Roman"/>
          <w:sz w:val="24"/>
          <w:szCs w:val="24"/>
        </w:rPr>
        <w:t>Dr. Hanifah, SE., M.Si., Ak., CA</w:t>
      </w:r>
      <w:r w:rsidR="009E2C4A">
        <w:rPr>
          <w:rFonts w:ascii="Times New Roman" w:hAnsi="Times New Roman" w:cs="Times New Roman"/>
          <w:sz w:val="24"/>
          <w:szCs w:val="24"/>
          <w:lang w:val="id-ID"/>
        </w:rPr>
        <w:t>.</w:t>
      </w:r>
      <w:r w:rsidR="00A16354" w:rsidRPr="00EB06D3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14:paraId="3CA277CB" w14:textId="77777777" w:rsidR="00A16354" w:rsidRDefault="00A16354" w:rsidP="00A16354">
      <w:pPr>
        <w:spacing w:after="0" w:line="48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FDA7259" w14:textId="77777777" w:rsidR="003B7566" w:rsidRDefault="003B7566" w:rsidP="00A1635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id-ID"/>
        </w:rPr>
      </w:pPr>
    </w:p>
    <w:p w14:paraId="3A61A4BD" w14:textId="77777777" w:rsidR="003B7566" w:rsidRDefault="003B7566" w:rsidP="00A1635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id-ID"/>
        </w:rPr>
      </w:pPr>
    </w:p>
    <w:p w14:paraId="4EF9A96C" w14:textId="77777777" w:rsidR="003B7566" w:rsidRDefault="003B7566" w:rsidP="00A1635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id-ID"/>
        </w:rPr>
      </w:pPr>
    </w:p>
    <w:p w14:paraId="5AE56801" w14:textId="77777777" w:rsidR="008B25EE" w:rsidRPr="00EB06D3" w:rsidRDefault="00A16354" w:rsidP="00A16354">
      <w:pPr>
        <w:spacing w:after="0"/>
        <w:jc w:val="center"/>
        <w:rPr>
          <w:lang w:val="id-ID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Tanggun</w:t>
      </w:r>
      <w:r w:rsidR="00EB06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 jawab yuridis ada pada pen</w:t>
      </w:r>
      <w:r w:rsidR="00EB06D3">
        <w:rPr>
          <w:rFonts w:ascii="Times New Roman" w:hAnsi="Times New Roman" w:cs="Times New Roman"/>
          <w:b/>
          <w:color w:val="000000" w:themeColor="text1"/>
          <w:sz w:val="24"/>
          <w:szCs w:val="24"/>
          <w:lang w:val="id-ID"/>
        </w:rPr>
        <w:t>eliti</w:t>
      </w:r>
    </w:p>
    <w:sectPr w:rsidR="008B25EE" w:rsidRPr="00EB06D3" w:rsidSect="00E8595B">
      <w:pgSz w:w="11909" w:h="16834" w:code="9"/>
      <w:pgMar w:top="1701" w:right="1701" w:bottom="1701" w:left="2268" w:header="720" w:footer="720" w:gutter="0"/>
      <w:pgNumType w:fmt="lowerRoman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57B558" w14:textId="77777777" w:rsidR="00BD2ACB" w:rsidRDefault="00BD2ACB" w:rsidP="00343743">
      <w:pPr>
        <w:spacing w:after="0" w:line="240" w:lineRule="auto"/>
      </w:pPr>
      <w:r>
        <w:separator/>
      </w:r>
    </w:p>
  </w:endnote>
  <w:endnote w:type="continuationSeparator" w:id="0">
    <w:p w14:paraId="0CE32200" w14:textId="77777777" w:rsidR="00BD2ACB" w:rsidRDefault="00BD2ACB" w:rsidP="003437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E8F087" w14:textId="77777777" w:rsidR="00BD2ACB" w:rsidRDefault="00BD2ACB" w:rsidP="00343743">
      <w:pPr>
        <w:spacing w:after="0" w:line="240" w:lineRule="auto"/>
      </w:pPr>
      <w:r>
        <w:separator/>
      </w:r>
    </w:p>
  </w:footnote>
  <w:footnote w:type="continuationSeparator" w:id="0">
    <w:p w14:paraId="5D19AE6F" w14:textId="77777777" w:rsidR="00BD2ACB" w:rsidRDefault="00BD2ACB" w:rsidP="003437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354"/>
    <w:rsid w:val="00087CCD"/>
    <w:rsid w:val="00113B27"/>
    <w:rsid w:val="00137C29"/>
    <w:rsid w:val="00343743"/>
    <w:rsid w:val="003B1417"/>
    <w:rsid w:val="003B7566"/>
    <w:rsid w:val="0041338D"/>
    <w:rsid w:val="00443A32"/>
    <w:rsid w:val="00462084"/>
    <w:rsid w:val="004E6860"/>
    <w:rsid w:val="005416A4"/>
    <w:rsid w:val="00712F21"/>
    <w:rsid w:val="00774817"/>
    <w:rsid w:val="007917DC"/>
    <w:rsid w:val="008B25EE"/>
    <w:rsid w:val="00953D43"/>
    <w:rsid w:val="009E2C4A"/>
    <w:rsid w:val="00A0125E"/>
    <w:rsid w:val="00A16354"/>
    <w:rsid w:val="00BA0F52"/>
    <w:rsid w:val="00BD2ACB"/>
    <w:rsid w:val="00BF3FA5"/>
    <w:rsid w:val="00C7722A"/>
    <w:rsid w:val="00C819FC"/>
    <w:rsid w:val="00D52AF4"/>
    <w:rsid w:val="00D62C45"/>
    <w:rsid w:val="00E8595B"/>
    <w:rsid w:val="00E92482"/>
    <w:rsid w:val="00E97962"/>
    <w:rsid w:val="00EB06D3"/>
    <w:rsid w:val="00EE16AB"/>
    <w:rsid w:val="00F31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27AB7"/>
  <w15:docId w15:val="{D49BC253-63D0-47A0-9871-D4FC60867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63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37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3743"/>
  </w:style>
  <w:style w:type="paragraph" w:styleId="Footer">
    <w:name w:val="footer"/>
    <w:basedOn w:val="Normal"/>
    <w:link w:val="FooterChar"/>
    <w:uiPriority w:val="99"/>
    <w:unhideWhenUsed/>
    <w:rsid w:val="003437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3743"/>
  </w:style>
  <w:style w:type="paragraph" w:styleId="BalloonText">
    <w:name w:val="Balloon Text"/>
    <w:basedOn w:val="Normal"/>
    <w:link w:val="BalloonTextChar"/>
    <w:uiPriority w:val="99"/>
    <w:semiHidden/>
    <w:unhideWhenUsed/>
    <w:rsid w:val="003437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37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A43S</dc:creator>
  <cp:lastModifiedBy>sahabat</cp:lastModifiedBy>
  <cp:revision>12</cp:revision>
  <cp:lastPrinted>2018-08-14T11:16:00Z</cp:lastPrinted>
  <dcterms:created xsi:type="dcterms:W3CDTF">2018-07-12T06:13:00Z</dcterms:created>
  <dcterms:modified xsi:type="dcterms:W3CDTF">2018-09-29T04:43:00Z</dcterms:modified>
</cp:coreProperties>
</file>